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BABFD8" w14:textId="0B2C7579" w:rsidR="00C5246E" w:rsidRDefault="009B07FD" w:rsidP="00C5246E">
      <w:pPr>
        <w:pStyle w:val="Topptekst"/>
        <w:jc w:val="center"/>
        <w:rPr>
          <w:rFonts w:ascii="Calibri" w:hAnsi="Calibri"/>
          <w:b/>
          <w:color w:val="000000" w:themeColor="text1"/>
          <w:sz w:val="48"/>
          <w:szCs w:val="48"/>
        </w:rPr>
      </w:pPr>
      <w:r w:rsidRPr="009B07FD">
        <w:rPr>
          <w:rFonts w:ascii="Calibri" w:hAnsi="Calibri"/>
          <w:b/>
          <w:color w:val="000000" w:themeColor="text1"/>
          <w:sz w:val="48"/>
          <w:szCs w:val="48"/>
        </w:rPr>
        <w:t>Fargeskjema</w:t>
      </w:r>
      <w:r w:rsidR="00555F5E">
        <w:rPr>
          <w:rFonts w:ascii="Calibri" w:hAnsi="Calibri"/>
          <w:b/>
          <w:color w:val="000000" w:themeColor="text1"/>
          <w:sz w:val="48"/>
          <w:szCs w:val="48"/>
        </w:rPr>
        <w:t xml:space="preserve"> for (..fyll inn navnet </w:t>
      </w:r>
      <w:r w:rsidR="00BA7F9F">
        <w:rPr>
          <w:rFonts w:ascii="Calibri" w:hAnsi="Calibri"/>
          <w:b/>
          <w:color w:val="000000" w:themeColor="text1"/>
          <w:sz w:val="48"/>
          <w:szCs w:val="48"/>
        </w:rPr>
        <w:t>til</w:t>
      </w:r>
      <w:r w:rsidR="00555F5E">
        <w:rPr>
          <w:rFonts w:ascii="Calibri" w:hAnsi="Calibri"/>
          <w:b/>
          <w:color w:val="000000" w:themeColor="text1"/>
          <w:sz w:val="48"/>
          <w:szCs w:val="48"/>
        </w:rPr>
        <w:t xml:space="preserve"> virksomheten..)</w:t>
      </w:r>
    </w:p>
    <w:p w14:paraId="29A846BA" w14:textId="0EE58DBE" w:rsidR="000A0C78" w:rsidRPr="000A0C78" w:rsidRDefault="000A0C78" w:rsidP="000A0C78">
      <w:pPr>
        <w:pStyle w:val="Topptekst"/>
        <w:rPr>
          <w:b/>
          <w:color w:val="000000" w:themeColor="text1"/>
          <w:sz w:val="10"/>
          <w:szCs w:val="10"/>
        </w:rPr>
      </w:pPr>
      <w:r>
        <w:rPr>
          <w:b/>
          <w:color w:val="000000" w:themeColor="text1"/>
          <w:sz w:val="10"/>
          <w:szCs w:val="10"/>
        </w:rPr>
        <w:br/>
      </w:r>
    </w:p>
    <w:p w14:paraId="055E98C4" w14:textId="77777777" w:rsidR="00856560" w:rsidRPr="00856560" w:rsidRDefault="00856560">
      <w:pPr>
        <w:rPr>
          <w:rFonts w:ascii="Calibri" w:hAnsi="Calibri"/>
        </w:rPr>
      </w:pPr>
    </w:p>
    <w:tbl>
      <w:tblPr>
        <w:tblStyle w:val="Tabellrutenett"/>
        <w:tblW w:w="16192" w:type="dxa"/>
        <w:tblInd w:w="-482" w:type="dxa"/>
        <w:tblLook w:val="04A0" w:firstRow="1" w:lastRow="0" w:firstColumn="1" w:lastColumn="0" w:noHBand="0" w:noVBand="1"/>
      </w:tblPr>
      <w:tblGrid>
        <w:gridCol w:w="704"/>
        <w:gridCol w:w="402"/>
        <w:gridCol w:w="1772"/>
        <w:gridCol w:w="178"/>
        <w:gridCol w:w="4765"/>
        <w:gridCol w:w="2922"/>
        <w:gridCol w:w="2880"/>
        <w:gridCol w:w="2569"/>
      </w:tblGrid>
      <w:tr w:rsidR="00D90EBE" w:rsidRPr="00856560" w14:paraId="74B593FB" w14:textId="77777777" w:rsidTr="00D90EBE">
        <w:trPr>
          <w:trHeight w:val="530"/>
        </w:trPr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19173BC5" w14:textId="4F05B2A4" w:rsidR="00856560" w:rsidRPr="00C5246E" w:rsidRDefault="00856560" w:rsidP="00E2033B">
            <w:pPr>
              <w:rPr>
                <w:rFonts w:ascii="Calibri" w:hAnsi="Calibri"/>
                <w:b/>
                <w:sz w:val="28"/>
                <w:szCs w:val="28"/>
              </w:rPr>
            </w:pPr>
            <w:r w:rsidRPr="00C5246E">
              <w:rPr>
                <w:rFonts w:ascii="Calibri" w:hAnsi="Calibri"/>
                <w:b/>
                <w:sz w:val="28"/>
                <w:szCs w:val="28"/>
              </w:rPr>
              <w:t>Skala</w:t>
            </w:r>
            <w:r w:rsidR="003D0982">
              <w:rPr>
                <w:rFonts w:ascii="Calibri" w:hAnsi="Calibri"/>
                <w:b/>
                <w:sz w:val="28"/>
                <w:szCs w:val="28"/>
              </w:rPr>
              <w:br/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2B5CC09F" w14:textId="77777777" w:rsidR="00856560" w:rsidRPr="00C5246E" w:rsidRDefault="00856560" w:rsidP="00C5246E">
            <w:pPr>
              <w:rPr>
                <w:rFonts w:ascii="Calibri" w:hAnsi="Calibri"/>
                <w:b/>
                <w:sz w:val="28"/>
                <w:szCs w:val="28"/>
              </w:rPr>
            </w:pPr>
            <w:r w:rsidRPr="00C5246E">
              <w:rPr>
                <w:rFonts w:ascii="Calibri" w:hAnsi="Calibri"/>
                <w:b/>
                <w:sz w:val="28"/>
                <w:szCs w:val="28"/>
              </w:rPr>
              <w:t>Beskrivelse</w:t>
            </w:r>
            <w:r w:rsidR="003D0982">
              <w:rPr>
                <w:rFonts w:ascii="Calibri" w:hAnsi="Calibri"/>
                <w:b/>
                <w:sz w:val="28"/>
                <w:szCs w:val="28"/>
              </w:rPr>
              <w:br/>
            </w:r>
          </w:p>
        </w:tc>
        <w:tc>
          <w:tcPr>
            <w:tcW w:w="4765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20565540" w14:textId="24929EC1" w:rsidR="00856560" w:rsidRPr="00C5246E" w:rsidRDefault="00E2033B" w:rsidP="00C5246E">
            <w:pPr>
              <w:rPr>
                <w:rFonts w:ascii="Calibri" w:hAnsi="Calibri"/>
                <w:b/>
                <w:sz w:val="28"/>
                <w:szCs w:val="28"/>
              </w:rPr>
            </w:pPr>
            <w:r>
              <w:rPr>
                <w:rFonts w:ascii="Calibri" w:hAnsi="Calibri"/>
                <w:b/>
                <w:sz w:val="28"/>
                <w:szCs w:val="28"/>
              </w:rPr>
              <w:t xml:space="preserve">    </w:t>
            </w:r>
            <w:r w:rsidR="0050648C">
              <w:rPr>
                <w:rFonts w:ascii="Calibri" w:hAnsi="Calibri"/>
                <w:b/>
                <w:sz w:val="28"/>
                <w:szCs w:val="28"/>
              </w:rPr>
              <w:t>Eksempel på f</w:t>
            </w:r>
            <w:r w:rsidR="00856560" w:rsidRPr="00C5246E">
              <w:rPr>
                <w:rFonts w:ascii="Calibri" w:hAnsi="Calibri"/>
                <w:b/>
                <w:sz w:val="28"/>
                <w:szCs w:val="28"/>
              </w:rPr>
              <w:t>ølelse</w:t>
            </w:r>
            <w:r w:rsidR="0050648C">
              <w:rPr>
                <w:rFonts w:ascii="Calibri" w:hAnsi="Calibri"/>
                <w:b/>
                <w:sz w:val="28"/>
                <w:szCs w:val="28"/>
              </w:rPr>
              <w:t>r</w:t>
            </w:r>
            <w:r w:rsidR="003D0982">
              <w:rPr>
                <w:rFonts w:ascii="Calibri" w:hAnsi="Calibri"/>
                <w:b/>
                <w:sz w:val="28"/>
                <w:szCs w:val="28"/>
              </w:rPr>
              <w:br/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2B1148A6" w14:textId="77777777" w:rsidR="00856560" w:rsidRPr="00C5246E" w:rsidRDefault="00856560" w:rsidP="00C5246E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C5246E">
              <w:rPr>
                <w:rFonts w:ascii="Calibri" w:hAnsi="Calibri"/>
                <w:b/>
                <w:sz w:val="28"/>
                <w:szCs w:val="28"/>
              </w:rPr>
              <w:t>Deg selv</w:t>
            </w:r>
            <w:r w:rsidR="003D0982">
              <w:rPr>
                <w:rFonts w:ascii="Calibri" w:hAnsi="Calibri"/>
                <w:b/>
                <w:sz w:val="28"/>
                <w:szCs w:val="28"/>
              </w:rPr>
              <w:br/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511CDE52" w14:textId="77777777" w:rsidR="00856560" w:rsidRPr="00C5246E" w:rsidRDefault="00856560" w:rsidP="00C5246E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C5246E">
              <w:rPr>
                <w:rFonts w:ascii="Calibri" w:hAnsi="Calibri"/>
                <w:b/>
                <w:sz w:val="28"/>
                <w:szCs w:val="28"/>
              </w:rPr>
              <w:t>Kollega</w:t>
            </w:r>
            <w:r w:rsidR="003D0982">
              <w:rPr>
                <w:rFonts w:ascii="Calibri" w:hAnsi="Calibri"/>
                <w:b/>
                <w:sz w:val="28"/>
                <w:szCs w:val="28"/>
              </w:rPr>
              <w:br/>
            </w:r>
          </w:p>
        </w:tc>
        <w:tc>
          <w:tcPr>
            <w:tcW w:w="2569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5B89DDB5" w14:textId="77777777" w:rsidR="00856560" w:rsidRDefault="00856560" w:rsidP="00C5246E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C5246E">
              <w:rPr>
                <w:rFonts w:ascii="Calibri" w:hAnsi="Calibri"/>
                <w:b/>
                <w:sz w:val="28"/>
                <w:szCs w:val="28"/>
              </w:rPr>
              <w:t>Leder</w:t>
            </w:r>
          </w:p>
          <w:p w14:paraId="530B5480" w14:textId="77777777" w:rsidR="003D0982" w:rsidRPr="00C5246E" w:rsidRDefault="003D0982" w:rsidP="00C5246E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AB4BAC" w:rsidRPr="00856560" w14:paraId="7C862703" w14:textId="77777777" w:rsidTr="00C64CB4">
        <w:trPr>
          <w:trHeight w:val="1715"/>
        </w:trPr>
        <w:tc>
          <w:tcPr>
            <w:tcW w:w="70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C000"/>
            <w:vAlign w:val="center"/>
          </w:tcPr>
          <w:p w14:paraId="74FAEA15" w14:textId="77777777" w:rsidR="00856560" w:rsidRPr="00002151" w:rsidRDefault="00856560" w:rsidP="00C5246E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002151">
              <w:rPr>
                <w:rFonts w:ascii="Calibri" w:hAnsi="Calibri"/>
                <w:b/>
              </w:rPr>
              <w:t>1</w:t>
            </w:r>
          </w:p>
        </w:tc>
        <w:tc>
          <w:tcPr>
            <w:tcW w:w="21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C000"/>
            <w:vAlign w:val="center"/>
          </w:tcPr>
          <w:p w14:paraId="58F32907" w14:textId="1F51AE6B" w:rsidR="00856560" w:rsidRPr="00002151" w:rsidRDefault="00856560" w:rsidP="00C64CB4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002151">
              <w:rPr>
                <w:rFonts w:ascii="Calibri" w:hAnsi="Calibri"/>
                <w:b/>
              </w:rPr>
              <w:t xml:space="preserve">Å kjede seg </w:t>
            </w:r>
            <w:r w:rsidR="00C64CB4">
              <w:rPr>
                <w:rFonts w:ascii="Calibri" w:hAnsi="Calibri"/>
                <w:b/>
              </w:rPr>
              <w:t xml:space="preserve">/ </w:t>
            </w:r>
            <w:r w:rsidR="00C64CB4">
              <w:rPr>
                <w:rFonts w:ascii="Calibri" w:hAnsi="Calibri"/>
                <w:b/>
              </w:rPr>
              <w:br/>
              <w:t>Ikke involvert</w:t>
            </w:r>
          </w:p>
        </w:tc>
        <w:tc>
          <w:tcPr>
            <w:tcW w:w="494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C000"/>
            <w:vAlign w:val="center"/>
          </w:tcPr>
          <w:p w14:paraId="0379E60F" w14:textId="2DC77BD2" w:rsidR="00856560" w:rsidRPr="00002151" w:rsidRDefault="00856560" w:rsidP="005D62A6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02151">
              <w:rPr>
                <w:rFonts w:ascii="Calibri" w:hAnsi="Calibri"/>
                <w:sz w:val="22"/>
                <w:szCs w:val="22"/>
              </w:rPr>
              <w:t>Du opplever at du ikke har nok utfordringer i jobben.</w:t>
            </w:r>
            <w:r w:rsidR="00DD3DF9">
              <w:rPr>
                <w:rFonts w:ascii="Calibri" w:hAnsi="Calibri"/>
                <w:sz w:val="22"/>
                <w:szCs w:val="22"/>
              </w:rPr>
              <w:t xml:space="preserve"> Du blir ikke involvert i fellesskapet eller i oppgaver.</w:t>
            </w:r>
            <w:r w:rsidRPr="00002151">
              <w:rPr>
                <w:rFonts w:ascii="Calibri" w:hAnsi="Calibri"/>
                <w:sz w:val="22"/>
                <w:szCs w:val="22"/>
              </w:rPr>
              <w:t xml:space="preserve"> Det er fr</w:t>
            </w:r>
            <w:r w:rsidR="005D62A6">
              <w:rPr>
                <w:rFonts w:ascii="Calibri" w:hAnsi="Calibri"/>
                <w:sz w:val="22"/>
                <w:szCs w:val="22"/>
              </w:rPr>
              <w:t>ustrerende. På sikt kan det gi symptomer på stress</w:t>
            </w:r>
            <w:r w:rsidRPr="00002151">
              <w:rPr>
                <w:rFonts w:ascii="Calibri" w:hAnsi="Calibri"/>
                <w:sz w:val="22"/>
                <w:szCs w:val="22"/>
              </w:rPr>
              <w:t>. Ofte tabubelagt å si høyt.</w:t>
            </w:r>
          </w:p>
        </w:tc>
        <w:tc>
          <w:tcPr>
            <w:tcW w:w="29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C000"/>
          </w:tcPr>
          <w:p w14:paraId="767B923B" w14:textId="03ED964F" w:rsidR="003220C2" w:rsidRPr="000A0C78" w:rsidRDefault="00D90EBE" w:rsidP="003D0299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2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C000"/>
          </w:tcPr>
          <w:p w14:paraId="7298BE00" w14:textId="77777777" w:rsidR="00856560" w:rsidRDefault="00856560" w:rsidP="000A0C7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bookmarkStart w:id="0" w:name="_GoBack"/>
            <w:bookmarkEnd w:id="0"/>
          </w:p>
          <w:p w14:paraId="7DA5D7E4" w14:textId="77777777" w:rsidR="003220C2" w:rsidRPr="00C5246E" w:rsidRDefault="003220C2" w:rsidP="000A0C7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C000"/>
          </w:tcPr>
          <w:p w14:paraId="5E584CC6" w14:textId="77777777" w:rsidR="00856560" w:rsidRPr="00C5246E" w:rsidRDefault="00856560" w:rsidP="000A0C7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AB4BAC" w:rsidRPr="00856560" w14:paraId="6B260641" w14:textId="77777777" w:rsidTr="009E2479">
        <w:trPr>
          <w:trHeight w:val="1799"/>
        </w:trPr>
        <w:tc>
          <w:tcPr>
            <w:tcW w:w="70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92D050"/>
            <w:vAlign w:val="center"/>
          </w:tcPr>
          <w:p w14:paraId="41938B30" w14:textId="77777777" w:rsidR="00856560" w:rsidRPr="00002151" w:rsidRDefault="00856560" w:rsidP="00C5246E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002151">
              <w:rPr>
                <w:rFonts w:ascii="Calibri" w:hAnsi="Calibri"/>
                <w:b/>
              </w:rPr>
              <w:t>2</w:t>
            </w:r>
          </w:p>
        </w:tc>
        <w:tc>
          <w:tcPr>
            <w:tcW w:w="21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92D050"/>
            <w:vAlign w:val="center"/>
          </w:tcPr>
          <w:p w14:paraId="544F75E5" w14:textId="1B9D0010" w:rsidR="00856560" w:rsidRPr="00002151" w:rsidRDefault="00856560" w:rsidP="00C64CB4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002151">
              <w:rPr>
                <w:rFonts w:ascii="Calibri" w:hAnsi="Calibri"/>
                <w:b/>
              </w:rPr>
              <w:t>Å være i balanse</w:t>
            </w:r>
          </w:p>
        </w:tc>
        <w:tc>
          <w:tcPr>
            <w:tcW w:w="494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92D050"/>
            <w:vAlign w:val="center"/>
          </w:tcPr>
          <w:p w14:paraId="076ABAA5" w14:textId="7196363D" w:rsidR="00856560" w:rsidRPr="00002151" w:rsidRDefault="00856560" w:rsidP="00EA0F66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02151">
              <w:rPr>
                <w:rFonts w:ascii="Calibri" w:hAnsi="Calibri"/>
                <w:sz w:val="22"/>
                <w:szCs w:val="22"/>
              </w:rPr>
              <w:t>Kravene</w:t>
            </w:r>
            <w:r w:rsidR="00EA0F66">
              <w:rPr>
                <w:rFonts w:ascii="Calibri" w:hAnsi="Calibri"/>
                <w:sz w:val="22"/>
                <w:szCs w:val="22"/>
              </w:rPr>
              <w:t xml:space="preserve"> stemmer overens med ressursene. </w:t>
            </w:r>
            <w:r w:rsidR="00EA0F66">
              <w:rPr>
                <w:rFonts w:ascii="Calibri" w:hAnsi="Calibri"/>
                <w:sz w:val="22"/>
                <w:szCs w:val="22"/>
              </w:rPr>
              <w:t>Du vet hva du skal gjøre</w:t>
            </w:r>
            <w:r w:rsidR="003D0299">
              <w:rPr>
                <w:rFonts w:ascii="Calibri" w:hAnsi="Calibri"/>
                <w:sz w:val="22"/>
                <w:szCs w:val="22"/>
              </w:rPr>
              <w:t xml:space="preserve"> og det er tydelig rollefordeling</w:t>
            </w:r>
            <w:r w:rsidR="00EA0F66">
              <w:rPr>
                <w:rFonts w:ascii="Calibri" w:hAnsi="Calibri"/>
                <w:sz w:val="22"/>
                <w:szCs w:val="22"/>
              </w:rPr>
              <w:t xml:space="preserve">. </w:t>
            </w:r>
            <w:r w:rsidR="00EA0F66">
              <w:rPr>
                <w:rFonts w:ascii="Calibri" w:hAnsi="Calibri"/>
                <w:sz w:val="22"/>
                <w:szCs w:val="22"/>
              </w:rPr>
              <w:t>Du blir involvert og det er få konflikter.</w:t>
            </w:r>
            <w:r w:rsidR="00EA0F66">
              <w:rPr>
                <w:rFonts w:ascii="Calibri" w:hAnsi="Calibri"/>
                <w:sz w:val="22"/>
                <w:szCs w:val="22"/>
              </w:rPr>
              <w:t xml:space="preserve"> </w:t>
            </w:r>
            <w:r w:rsidR="00EA0F66">
              <w:rPr>
                <w:rFonts w:ascii="Calibri" w:hAnsi="Calibri"/>
                <w:sz w:val="22"/>
                <w:szCs w:val="22"/>
              </w:rPr>
              <w:t>Du har overskudd</w:t>
            </w:r>
            <w:r w:rsidR="00DD3DF9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002151">
              <w:rPr>
                <w:rFonts w:ascii="Calibri" w:hAnsi="Calibri"/>
                <w:sz w:val="22"/>
                <w:szCs w:val="22"/>
              </w:rPr>
              <w:t>til utvikling og til å lære nye ting</w:t>
            </w:r>
            <w:r w:rsidR="00054547">
              <w:rPr>
                <w:rFonts w:ascii="Calibri" w:hAnsi="Calibri"/>
                <w:sz w:val="22"/>
                <w:szCs w:val="22"/>
              </w:rPr>
              <w:t>,</w:t>
            </w:r>
            <w:r w:rsidRPr="00002151">
              <w:rPr>
                <w:rFonts w:ascii="Calibri" w:hAnsi="Calibri"/>
                <w:sz w:val="22"/>
                <w:szCs w:val="22"/>
              </w:rPr>
              <w:t xml:space="preserve"> samtidig som de daglige oppgavene blir løst.</w:t>
            </w:r>
          </w:p>
        </w:tc>
        <w:tc>
          <w:tcPr>
            <w:tcW w:w="29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92D050"/>
          </w:tcPr>
          <w:p w14:paraId="1FF61101" w14:textId="77777777" w:rsidR="00856560" w:rsidRDefault="00856560" w:rsidP="000A0C7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2487075D" w14:textId="628A69E1" w:rsidR="00D90EBE" w:rsidRPr="00C5246E" w:rsidRDefault="00D90EBE" w:rsidP="00EA0F66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92D050"/>
          </w:tcPr>
          <w:p w14:paraId="6B322FD5" w14:textId="77777777" w:rsidR="00856560" w:rsidRPr="00C5246E" w:rsidRDefault="00856560" w:rsidP="000A0C7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92D050"/>
          </w:tcPr>
          <w:p w14:paraId="7F61EF4B" w14:textId="77777777" w:rsidR="00856560" w:rsidRPr="00C5246E" w:rsidRDefault="00856560" w:rsidP="000A0C7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AB4BAC" w:rsidRPr="00856560" w14:paraId="1F999471" w14:textId="77777777" w:rsidTr="00D90EBE">
        <w:trPr>
          <w:trHeight w:val="1769"/>
        </w:trPr>
        <w:tc>
          <w:tcPr>
            <w:tcW w:w="70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B050"/>
            <w:vAlign w:val="center"/>
          </w:tcPr>
          <w:p w14:paraId="2CCAEF1D" w14:textId="77777777" w:rsidR="00856560" w:rsidRPr="00002151" w:rsidRDefault="00856560" w:rsidP="00C5246E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002151">
              <w:rPr>
                <w:rFonts w:ascii="Calibri" w:hAnsi="Calibri"/>
                <w:b/>
              </w:rPr>
              <w:t>3</w:t>
            </w:r>
          </w:p>
        </w:tc>
        <w:tc>
          <w:tcPr>
            <w:tcW w:w="21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B050"/>
            <w:vAlign w:val="center"/>
          </w:tcPr>
          <w:p w14:paraId="0043FCFD" w14:textId="71181A56" w:rsidR="00856560" w:rsidRPr="00002151" w:rsidRDefault="00856560" w:rsidP="00C64CB4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002151">
              <w:rPr>
                <w:rFonts w:ascii="Calibri" w:hAnsi="Calibri"/>
                <w:b/>
              </w:rPr>
              <w:t>Å ha det travelt</w:t>
            </w:r>
          </w:p>
        </w:tc>
        <w:tc>
          <w:tcPr>
            <w:tcW w:w="494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B050"/>
            <w:vAlign w:val="center"/>
          </w:tcPr>
          <w:p w14:paraId="4B4D1408" w14:textId="293F7EF3" w:rsidR="00856560" w:rsidRPr="00002151" w:rsidRDefault="00856560" w:rsidP="00F63CCE">
            <w:pPr>
              <w:spacing w:before="100" w:beforeAutospacing="1" w:after="100" w:afterAutospacing="1" w:line="276" w:lineRule="auto"/>
              <w:rPr>
                <w:rFonts w:ascii="Calibri" w:hAnsi="Calibri" w:cs="Times New Roman"/>
                <w:sz w:val="22"/>
                <w:szCs w:val="22"/>
                <w:lang w:eastAsia="nb-NO"/>
              </w:rPr>
            </w:pPr>
            <w:r w:rsidRPr="00002151">
              <w:rPr>
                <w:rFonts w:ascii="Calibri" w:hAnsi="Calibri" w:cs="Times New Roman"/>
                <w:sz w:val="22"/>
                <w:szCs w:val="22"/>
                <w:lang w:eastAsia="nb-NO"/>
              </w:rPr>
              <w:t xml:space="preserve">Du skynder deg, men rekker </w:t>
            </w:r>
            <w:r w:rsidR="00F63CCE">
              <w:rPr>
                <w:rFonts w:ascii="Calibri" w:hAnsi="Calibri" w:cs="Times New Roman"/>
                <w:sz w:val="22"/>
                <w:szCs w:val="22"/>
                <w:lang w:eastAsia="nb-NO"/>
              </w:rPr>
              <w:t>l</w:t>
            </w:r>
            <w:r w:rsidRPr="00002151">
              <w:rPr>
                <w:rFonts w:ascii="Calibri" w:hAnsi="Calibri" w:cs="Times New Roman"/>
                <w:sz w:val="22"/>
                <w:szCs w:val="22"/>
                <w:lang w:eastAsia="nb-NO"/>
              </w:rPr>
              <w:t xml:space="preserve">ikevel ikke alt </w:t>
            </w:r>
            <w:r w:rsidR="00F63CCE">
              <w:rPr>
                <w:rFonts w:ascii="Calibri" w:hAnsi="Calibri" w:cs="Times New Roman"/>
                <w:sz w:val="22"/>
                <w:szCs w:val="22"/>
                <w:lang w:eastAsia="nb-NO"/>
              </w:rPr>
              <w:t>innen</w:t>
            </w:r>
            <w:r w:rsidRPr="00002151">
              <w:rPr>
                <w:rFonts w:ascii="Calibri" w:hAnsi="Calibri" w:cs="Times New Roman"/>
                <w:sz w:val="22"/>
                <w:szCs w:val="22"/>
                <w:lang w:eastAsia="nb-NO"/>
              </w:rPr>
              <w:t xml:space="preserve"> normal arbeidstid. Du går som regel hjem til rett tid, men har ikke hatt tid til forebyggende eller utviklende aktiviteter i løpet av dagen </w:t>
            </w:r>
            <w:r w:rsidRPr="00002151">
              <w:rPr>
                <w:rFonts w:ascii="Calibri" w:hAnsi="Calibri" w:cs="Times New Roman"/>
                <w:sz w:val="22"/>
                <w:szCs w:val="22"/>
                <w:lang w:eastAsia="nb-NO"/>
              </w:rPr>
              <w:softHyphen/>
              <w:t xml:space="preserve">– noe du har tid til i roligere perioder. </w:t>
            </w:r>
          </w:p>
        </w:tc>
        <w:tc>
          <w:tcPr>
            <w:tcW w:w="29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B050"/>
          </w:tcPr>
          <w:p w14:paraId="1F5B407C" w14:textId="77777777" w:rsidR="00856560" w:rsidRDefault="00856560" w:rsidP="000A0C7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6706517E" w14:textId="2C2E4C45" w:rsidR="00166A88" w:rsidRPr="00C5246E" w:rsidRDefault="00166A88" w:rsidP="000A0C7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B050"/>
          </w:tcPr>
          <w:p w14:paraId="78714E26" w14:textId="77777777" w:rsidR="00856560" w:rsidRPr="00C5246E" w:rsidRDefault="00856560" w:rsidP="000A0C7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B050"/>
          </w:tcPr>
          <w:p w14:paraId="2DCFFFEB" w14:textId="77777777" w:rsidR="00856560" w:rsidRPr="00C5246E" w:rsidRDefault="00856560" w:rsidP="000A0C7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AB4BAC" w:rsidRPr="00856560" w14:paraId="4F37F82E" w14:textId="77777777" w:rsidTr="00D90EBE">
        <w:trPr>
          <w:trHeight w:val="1813"/>
        </w:trPr>
        <w:tc>
          <w:tcPr>
            <w:tcW w:w="70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00"/>
            <w:vAlign w:val="center"/>
          </w:tcPr>
          <w:p w14:paraId="61E0841F" w14:textId="77777777" w:rsidR="00856560" w:rsidRPr="00002151" w:rsidRDefault="00856560" w:rsidP="00C5246E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002151">
              <w:rPr>
                <w:rFonts w:ascii="Calibri" w:hAnsi="Calibri"/>
                <w:b/>
              </w:rPr>
              <w:t>4</w:t>
            </w:r>
          </w:p>
        </w:tc>
        <w:tc>
          <w:tcPr>
            <w:tcW w:w="21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00"/>
            <w:vAlign w:val="center"/>
          </w:tcPr>
          <w:p w14:paraId="7D3987A1" w14:textId="44B73BBE" w:rsidR="00856560" w:rsidRPr="00002151" w:rsidRDefault="00856560" w:rsidP="00C64CB4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002151">
              <w:rPr>
                <w:rFonts w:ascii="Calibri" w:hAnsi="Calibri"/>
                <w:b/>
              </w:rPr>
              <w:t>Å være belastet</w:t>
            </w:r>
          </w:p>
        </w:tc>
        <w:tc>
          <w:tcPr>
            <w:tcW w:w="494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00"/>
            <w:vAlign w:val="center"/>
          </w:tcPr>
          <w:p w14:paraId="23151AAF" w14:textId="0C65A6D2" w:rsidR="00856560" w:rsidRPr="00002151" w:rsidRDefault="00856560" w:rsidP="00F63CCE">
            <w:pPr>
              <w:spacing w:before="100" w:beforeAutospacing="1" w:after="100" w:afterAutospacing="1" w:line="276" w:lineRule="auto"/>
              <w:rPr>
                <w:rFonts w:ascii="Calibri" w:hAnsi="Calibri" w:cs="Times New Roman"/>
                <w:sz w:val="22"/>
                <w:szCs w:val="22"/>
                <w:lang w:eastAsia="nb-NO"/>
              </w:rPr>
            </w:pPr>
            <w:r w:rsidRPr="00002151">
              <w:rPr>
                <w:rFonts w:ascii="Calibri" w:hAnsi="Calibri" w:cs="Times New Roman"/>
                <w:sz w:val="22"/>
                <w:szCs w:val="22"/>
                <w:lang w:eastAsia="nb-NO"/>
              </w:rPr>
              <w:t xml:space="preserve">Du </w:t>
            </w:r>
            <w:r w:rsidR="00F63CCE">
              <w:rPr>
                <w:rFonts w:ascii="Calibri" w:hAnsi="Calibri" w:cs="Times New Roman"/>
                <w:sz w:val="22"/>
                <w:szCs w:val="22"/>
                <w:lang w:eastAsia="nb-NO"/>
              </w:rPr>
              <w:t>har et</w:t>
            </w:r>
            <w:r w:rsidRPr="00002151">
              <w:rPr>
                <w:rFonts w:ascii="Calibri" w:hAnsi="Calibri" w:cs="Times New Roman"/>
                <w:sz w:val="22"/>
                <w:szCs w:val="22"/>
                <w:lang w:eastAsia="nb-NO"/>
              </w:rPr>
              <w:t xml:space="preserve"> høyere tempo enn normalt og jobber ekstra timer. </w:t>
            </w:r>
            <w:r w:rsidR="00E230B5" w:rsidRPr="00E230B5">
              <w:rPr>
                <w:rFonts w:ascii="Calibri" w:hAnsi="Calibri" w:cs="Times New Roman"/>
                <w:sz w:val="22"/>
                <w:szCs w:val="22"/>
                <w:lang w:eastAsia="nb-NO"/>
              </w:rPr>
              <w:t xml:space="preserve">Du opplever uenigheter. </w:t>
            </w:r>
            <w:r w:rsidRPr="00002151">
              <w:rPr>
                <w:rFonts w:ascii="Calibri" w:hAnsi="Calibri" w:cs="Times New Roman"/>
                <w:sz w:val="22"/>
                <w:szCs w:val="22"/>
                <w:lang w:eastAsia="nb-NO"/>
              </w:rPr>
              <w:t xml:space="preserve">Du er fremdeles effektiv og produktiv, </w:t>
            </w:r>
            <w:r w:rsidR="00E230B5">
              <w:rPr>
                <w:rFonts w:ascii="Calibri" w:hAnsi="Calibri" w:cs="Times New Roman"/>
                <w:sz w:val="22"/>
                <w:szCs w:val="22"/>
                <w:lang w:eastAsia="nb-NO"/>
              </w:rPr>
              <w:t>men opplever at d</w:t>
            </w:r>
            <w:r w:rsidR="00E230B5" w:rsidRPr="00E230B5">
              <w:rPr>
                <w:rFonts w:ascii="Calibri" w:hAnsi="Calibri" w:cs="Times New Roman"/>
                <w:sz w:val="22"/>
                <w:szCs w:val="22"/>
                <w:lang w:eastAsia="nb-NO"/>
              </w:rPr>
              <w:t>et er litt uklart hva som forventes av deg.</w:t>
            </w:r>
            <w:r w:rsidR="00E230B5">
              <w:rPr>
                <w:rFonts w:ascii="Calibri" w:hAnsi="Calibri" w:cs="Times New Roman"/>
                <w:sz w:val="22"/>
                <w:szCs w:val="22"/>
                <w:lang w:eastAsia="nb-NO"/>
              </w:rPr>
              <w:t xml:space="preserve"> </w:t>
            </w:r>
            <w:r w:rsidR="00E230B5">
              <w:rPr>
                <w:rFonts w:ascii="Calibri" w:hAnsi="Calibri" w:cs="Times New Roman"/>
                <w:sz w:val="22"/>
                <w:szCs w:val="22"/>
                <w:lang w:eastAsia="nb-NO"/>
              </w:rPr>
              <w:t>H</w:t>
            </w:r>
            <w:r w:rsidRPr="00002151">
              <w:rPr>
                <w:rFonts w:ascii="Calibri" w:hAnsi="Calibri" w:cs="Times New Roman"/>
                <w:sz w:val="22"/>
                <w:szCs w:val="22"/>
                <w:lang w:eastAsia="nb-NO"/>
              </w:rPr>
              <w:t>odepine og svimmelhet. Du ser på symptomene som forbigående eller som enkelttilfeller.</w:t>
            </w:r>
          </w:p>
        </w:tc>
        <w:tc>
          <w:tcPr>
            <w:tcW w:w="29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00"/>
          </w:tcPr>
          <w:p w14:paraId="12670102" w14:textId="77777777" w:rsidR="00D90EBE" w:rsidRDefault="00D90EBE" w:rsidP="000A0C7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  <w:p w14:paraId="7BAD7454" w14:textId="7C73B63A" w:rsidR="00D90EBE" w:rsidRPr="00C5246E" w:rsidRDefault="00D90EBE" w:rsidP="00E230B5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00"/>
          </w:tcPr>
          <w:p w14:paraId="4854A2AA" w14:textId="77777777" w:rsidR="00856560" w:rsidRPr="00C5246E" w:rsidRDefault="00856560" w:rsidP="000A0C7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FF00"/>
          </w:tcPr>
          <w:p w14:paraId="71F1402D" w14:textId="77777777" w:rsidR="00856560" w:rsidRPr="00C5246E" w:rsidRDefault="00856560" w:rsidP="000A0C7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AB4BAC" w:rsidRPr="00856560" w14:paraId="09D6F806" w14:textId="77777777" w:rsidTr="00D90EBE">
        <w:trPr>
          <w:trHeight w:val="1796"/>
        </w:trPr>
        <w:tc>
          <w:tcPr>
            <w:tcW w:w="70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0000"/>
            <w:vAlign w:val="center"/>
          </w:tcPr>
          <w:p w14:paraId="3138E40A" w14:textId="77777777" w:rsidR="00856560" w:rsidRPr="00002151" w:rsidRDefault="00856560" w:rsidP="00C5246E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002151">
              <w:rPr>
                <w:rFonts w:ascii="Calibri" w:hAnsi="Calibri"/>
                <w:b/>
              </w:rPr>
              <w:t>5</w:t>
            </w:r>
          </w:p>
        </w:tc>
        <w:tc>
          <w:tcPr>
            <w:tcW w:w="2174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0000"/>
            <w:vAlign w:val="center"/>
          </w:tcPr>
          <w:p w14:paraId="6E91199D" w14:textId="447BD472" w:rsidR="00856560" w:rsidRPr="00002151" w:rsidRDefault="00856560" w:rsidP="00C64CB4">
            <w:pPr>
              <w:spacing w:line="276" w:lineRule="auto"/>
              <w:jc w:val="center"/>
              <w:rPr>
                <w:rFonts w:ascii="Calibri" w:hAnsi="Calibri"/>
                <w:b/>
              </w:rPr>
            </w:pPr>
            <w:r w:rsidRPr="00002151">
              <w:rPr>
                <w:rFonts w:ascii="Calibri" w:hAnsi="Calibri"/>
                <w:b/>
              </w:rPr>
              <w:t>Å være stresset</w:t>
            </w:r>
          </w:p>
        </w:tc>
        <w:tc>
          <w:tcPr>
            <w:tcW w:w="4943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0000"/>
            <w:vAlign w:val="center"/>
          </w:tcPr>
          <w:p w14:paraId="4F908EE6" w14:textId="3F9DBE79" w:rsidR="00856560" w:rsidRPr="00002151" w:rsidRDefault="00F63CCE" w:rsidP="00CC21F3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Du har hat</w:t>
            </w:r>
            <w:r w:rsidR="00714B3D">
              <w:rPr>
                <w:rFonts w:ascii="Calibri" w:hAnsi="Calibri"/>
                <w:sz w:val="22"/>
                <w:szCs w:val="22"/>
              </w:rPr>
              <w:t xml:space="preserve">t for mye å gjøre over lang tid og du </w:t>
            </w:r>
            <w:r w:rsidR="00CC21F3">
              <w:rPr>
                <w:rFonts w:ascii="Calibri" w:hAnsi="Calibri"/>
                <w:sz w:val="22"/>
                <w:szCs w:val="22"/>
              </w:rPr>
              <w:t>tar på deg stadig mer.</w:t>
            </w:r>
            <w:r>
              <w:rPr>
                <w:rFonts w:ascii="Calibri" w:hAnsi="Calibri"/>
                <w:sz w:val="22"/>
                <w:szCs w:val="22"/>
              </w:rPr>
              <w:t xml:space="preserve"> D</w:t>
            </w:r>
            <w:r w:rsidR="00856560" w:rsidRPr="00002151">
              <w:rPr>
                <w:rFonts w:ascii="Calibri" w:hAnsi="Calibri"/>
                <w:sz w:val="22"/>
                <w:szCs w:val="22"/>
              </w:rPr>
              <w:t xml:space="preserve">u har </w:t>
            </w:r>
            <w:r>
              <w:rPr>
                <w:rFonts w:ascii="Calibri" w:hAnsi="Calibri"/>
                <w:sz w:val="22"/>
                <w:szCs w:val="22"/>
              </w:rPr>
              <w:t>flere</w:t>
            </w:r>
            <w:r w:rsidR="00856560" w:rsidRPr="00002151">
              <w:rPr>
                <w:rFonts w:ascii="Calibri" w:hAnsi="Calibri"/>
                <w:sz w:val="22"/>
                <w:szCs w:val="22"/>
              </w:rPr>
              <w:t xml:space="preserve"> </w:t>
            </w:r>
            <w:r w:rsidR="00714B3D">
              <w:rPr>
                <w:rFonts w:ascii="Calibri" w:hAnsi="Calibri"/>
                <w:sz w:val="22"/>
                <w:szCs w:val="22"/>
              </w:rPr>
              <w:t xml:space="preserve">vedvarende </w:t>
            </w:r>
            <w:r w:rsidR="00856560" w:rsidRPr="00002151">
              <w:rPr>
                <w:rFonts w:ascii="Calibri" w:hAnsi="Calibri"/>
                <w:sz w:val="22"/>
                <w:szCs w:val="22"/>
              </w:rPr>
              <w:t xml:space="preserve">fysiske og psykiske symptomer. Du begynner å miste troen på at situasjonen kommer til å bedre seg. Produktiviteten faller og du har ikke oversikt over oppgavene. </w:t>
            </w:r>
            <w:r>
              <w:rPr>
                <w:rFonts w:ascii="Calibri" w:hAnsi="Calibri"/>
                <w:sz w:val="22"/>
                <w:szCs w:val="22"/>
              </w:rPr>
              <w:t>Du kan oppleve konflikter.</w:t>
            </w:r>
          </w:p>
        </w:tc>
        <w:tc>
          <w:tcPr>
            <w:tcW w:w="292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0000"/>
          </w:tcPr>
          <w:p w14:paraId="77C6F8ED" w14:textId="77777777" w:rsidR="00856560" w:rsidRPr="00C5246E" w:rsidRDefault="00856560" w:rsidP="000A0C7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0000"/>
          </w:tcPr>
          <w:p w14:paraId="2748811A" w14:textId="77777777" w:rsidR="00856560" w:rsidRPr="00C5246E" w:rsidRDefault="00856560" w:rsidP="000A0C7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56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FF0000"/>
          </w:tcPr>
          <w:p w14:paraId="238D9698" w14:textId="77777777" w:rsidR="00856560" w:rsidRPr="00C5246E" w:rsidRDefault="00856560" w:rsidP="000A0C7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16F5B781" w14:textId="77777777" w:rsidR="00856560" w:rsidRPr="000A0C78" w:rsidRDefault="00856560">
      <w:pPr>
        <w:rPr>
          <w:rFonts w:ascii="Calibri" w:hAnsi="Calibri"/>
          <w:sz w:val="10"/>
          <w:szCs w:val="10"/>
        </w:rPr>
      </w:pPr>
    </w:p>
    <w:sectPr w:rsidR="00856560" w:rsidRPr="000A0C78" w:rsidSect="000A0C78">
      <w:pgSz w:w="16820" w:h="11900" w:orient="landscape"/>
      <w:pgMar w:top="567" w:right="454" w:bottom="284" w:left="851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C49210" w14:textId="77777777" w:rsidR="00BE1484" w:rsidRDefault="00BE1484" w:rsidP="00C5246E">
      <w:r>
        <w:separator/>
      </w:r>
    </w:p>
  </w:endnote>
  <w:endnote w:type="continuationSeparator" w:id="0">
    <w:p w14:paraId="0BAF9C74" w14:textId="77777777" w:rsidR="00BE1484" w:rsidRDefault="00BE1484" w:rsidP="00C52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674DCA" w14:textId="77777777" w:rsidR="00BE1484" w:rsidRDefault="00BE1484" w:rsidP="00C5246E">
      <w:r>
        <w:separator/>
      </w:r>
    </w:p>
  </w:footnote>
  <w:footnote w:type="continuationSeparator" w:id="0">
    <w:p w14:paraId="039BB0E4" w14:textId="77777777" w:rsidR="00BE1484" w:rsidRDefault="00BE1484" w:rsidP="00C524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350301"/>
    <w:multiLevelType w:val="hybridMultilevel"/>
    <w:tmpl w:val="3CEA45D6"/>
    <w:lvl w:ilvl="0" w:tplc="3F7CCEA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9B324E"/>
    <w:multiLevelType w:val="hybridMultilevel"/>
    <w:tmpl w:val="780C0070"/>
    <w:lvl w:ilvl="0" w:tplc="D54C510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560"/>
    <w:rsid w:val="00002151"/>
    <w:rsid w:val="00054547"/>
    <w:rsid w:val="000A0C78"/>
    <w:rsid w:val="00166A88"/>
    <w:rsid w:val="001D3D20"/>
    <w:rsid w:val="00267ACA"/>
    <w:rsid w:val="002D7314"/>
    <w:rsid w:val="002F0D6A"/>
    <w:rsid w:val="003220C2"/>
    <w:rsid w:val="00332D09"/>
    <w:rsid w:val="003407B5"/>
    <w:rsid w:val="003611B7"/>
    <w:rsid w:val="003D0299"/>
    <w:rsid w:val="003D0982"/>
    <w:rsid w:val="004F1DAF"/>
    <w:rsid w:val="0050648C"/>
    <w:rsid w:val="00533590"/>
    <w:rsid w:val="0054160E"/>
    <w:rsid w:val="00555F5E"/>
    <w:rsid w:val="00586978"/>
    <w:rsid w:val="005B3606"/>
    <w:rsid w:val="005D62A6"/>
    <w:rsid w:val="006072D9"/>
    <w:rsid w:val="00714B3D"/>
    <w:rsid w:val="0075669F"/>
    <w:rsid w:val="007F7297"/>
    <w:rsid w:val="00824749"/>
    <w:rsid w:val="008443F5"/>
    <w:rsid w:val="00856560"/>
    <w:rsid w:val="00875FB2"/>
    <w:rsid w:val="008D3E6A"/>
    <w:rsid w:val="00963439"/>
    <w:rsid w:val="009B07FD"/>
    <w:rsid w:val="009E2479"/>
    <w:rsid w:val="00AB4BAC"/>
    <w:rsid w:val="00AC20E6"/>
    <w:rsid w:val="00B46CF8"/>
    <w:rsid w:val="00B507DB"/>
    <w:rsid w:val="00B56B29"/>
    <w:rsid w:val="00B928B4"/>
    <w:rsid w:val="00BA7F9F"/>
    <w:rsid w:val="00BB5362"/>
    <w:rsid w:val="00BE1484"/>
    <w:rsid w:val="00C5246E"/>
    <w:rsid w:val="00C63818"/>
    <w:rsid w:val="00C64CB4"/>
    <w:rsid w:val="00CC21F3"/>
    <w:rsid w:val="00D90EBE"/>
    <w:rsid w:val="00DB786E"/>
    <w:rsid w:val="00DD3DF9"/>
    <w:rsid w:val="00E2033B"/>
    <w:rsid w:val="00E230B5"/>
    <w:rsid w:val="00E76915"/>
    <w:rsid w:val="00EA0F66"/>
    <w:rsid w:val="00EB60C6"/>
    <w:rsid w:val="00F175F3"/>
    <w:rsid w:val="00F367DC"/>
    <w:rsid w:val="00F63CCE"/>
    <w:rsid w:val="00FE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B0209F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8565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pptekst">
    <w:name w:val="header"/>
    <w:basedOn w:val="Normal"/>
    <w:link w:val="TopptekstTegn"/>
    <w:uiPriority w:val="99"/>
    <w:unhideWhenUsed/>
    <w:rsid w:val="00C5246E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C5246E"/>
  </w:style>
  <w:style w:type="paragraph" w:styleId="Bunntekst">
    <w:name w:val="footer"/>
    <w:basedOn w:val="Normal"/>
    <w:link w:val="BunntekstTegn"/>
    <w:uiPriority w:val="99"/>
    <w:unhideWhenUsed/>
    <w:rsid w:val="00C5246E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C5246E"/>
  </w:style>
  <w:style w:type="paragraph" w:styleId="Listeavsnitt">
    <w:name w:val="List Paragraph"/>
    <w:basedOn w:val="Normal"/>
    <w:uiPriority w:val="34"/>
    <w:qFormat/>
    <w:rsid w:val="000021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71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256</Words>
  <Characters>1236</Characters>
  <Application>Microsoft Macintosh Word</Application>
  <DocSecurity>0</DocSecurity>
  <Lines>61</Lines>
  <Paragraphs>29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Eivind Kaasin</dc:creator>
  <cp:keywords/>
  <dc:description/>
  <cp:lastModifiedBy>Eivind Kaasin</cp:lastModifiedBy>
  <cp:revision>55</cp:revision>
  <dcterms:created xsi:type="dcterms:W3CDTF">2016-01-20T08:07:00Z</dcterms:created>
  <dcterms:modified xsi:type="dcterms:W3CDTF">2016-01-21T10:15:00Z</dcterms:modified>
</cp:coreProperties>
</file>